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DB42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EBA415A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69F36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DAAE0B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5F7B14A8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0FD464E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622E91CE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2F9C8106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58FBAB39" w14:textId="21819612" w:rsidR="00E80546" w:rsidRPr="00E80546" w:rsidRDefault="00E80546" w:rsidP="00E80546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</w:pPr>
      <w:bookmarkStart w:id="0" w:name="_Hlk109050597"/>
      <w:bookmarkStart w:id="1" w:name="_Hlk113356862"/>
      <w:r w:rsidRPr="00E80546">
        <w:rPr>
          <w:rFonts w:ascii="Times New Roman" w:eastAsia="Times New Roman" w:hAnsi="Times New Roman"/>
          <w:b/>
          <w:bCs/>
          <w:shd w:val="clear" w:color="auto" w:fill="FFFFFF"/>
          <w:lang w:val="ru-RU" w:eastAsia="ru-RU"/>
        </w:rPr>
        <w:t>“</w:t>
      </w:r>
      <w:r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>Генератори бензинові 6 кВт 1 фаза(220В)</w:t>
      </w:r>
      <w:r w:rsidRPr="00E80546">
        <w:rPr>
          <w:rFonts w:ascii="Times New Roman" w:eastAsia="Times New Roman" w:hAnsi="Times New Roman"/>
          <w:b/>
          <w:bCs/>
          <w:shd w:val="clear" w:color="auto" w:fill="FFFFFF"/>
          <w:lang w:val="ru-RU" w:eastAsia="ru-RU"/>
        </w:rPr>
        <w:t>”</w:t>
      </w:r>
      <w:r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 xml:space="preserve">за </w:t>
      </w:r>
      <w:r w:rsidRPr="00BE06AC"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>ДК 021:2015 – 31</w:t>
      </w:r>
      <w:r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>120000</w:t>
      </w:r>
      <w:r w:rsidRPr="00BE06AC"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>3</w:t>
      </w:r>
      <w:r w:rsidRPr="00BE06AC"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 xml:space="preserve"> - </w:t>
      </w:r>
      <w:r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 xml:space="preserve">Генератори </w:t>
      </w:r>
      <w:bookmarkEnd w:id="0"/>
    </w:p>
    <w:bookmarkEnd w:id="1"/>
    <w:p w14:paraId="694EC1CE" w14:textId="4DCB893A" w:rsidR="00E80546" w:rsidRPr="00E80546" w:rsidRDefault="0016421B" w:rsidP="00E80546">
      <w:pPr>
        <w:spacing w:after="0" w:line="240" w:lineRule="auto"/>
        <w:rPr>
          <w:rFonts w:ascii="Times New Roman" w:hAnsi="Times New Roman"/>
          <w:b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технічних та якісних характеристик предмета закупівлі:</w:t>
      </w:r>
    </w:p>
    <w:p w14:paraId="4F371FA2" w14:textId="145C5575" w:rsidR="00E80546" w:rsidRPr="00E80546" w:rsidRDefault="00E80546" w:rsidP="00E80546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221F1F"/>
          <w:sz w:val="24"/>
          <w:szCs w:val="24"/>
          <w:bdr w:val="none" w:sz="0" w:space="0" w:color="auto" w:frame="1"/>
        </w:rPr>
      </w:pPr>
      <w:r w:rsidRPr="001E4A87">
        <w:rPr>
          <w:rFonts w:ascii="Times New Roman" w:eastAsia="Times New Roman" w:hAnsi="Times New Roman"/>
          <w:b/>
          <w:bCs/>
          <w:color w:val="221F1F"/>
          <w:sz w:val="24"/>
          <w:szCs w:val="24"/>
          <w:bdr w:val="none" w:sz="0" w:space="0" w:color="auto" w:frame="1"/>
        </w:rPr>
        <w:t>Кількість-</w:t>
      </w:r>
      <w:r>
        <w:rPr>
          <w:rFonts w:ascii="Times New Roman" w:eastAsia="Times New Roman" w:hAnsi="Times New Roman"/>
          <w:b/>
          <w:bCs/>
          <w:color w:val="221F1F"/>
          <w:sz w:val="24"/>
          <w:szCs w:val="24"/>
          <w:bdr w:val="none" w:sz="0" w:space="0" w:color="auto" w:frame="1"/>
        </w:rPr>
        <w:t>1</w:t>
      </w:r>
      <w:r w:rsidRPr="001E4A87">
        <w:rPr>
          <w:rFonts w:ascii="Times New Roman" w:eastAsia="Times New Roman" w:hAnsi="Times New Roman"/>
          <w:b/>
          <w:bCs/>
          <w:color w:val="221F1F"/>
          <w:sz w:val="24"/>
          <w:szCs w:val="24"/>
          <w:bdr w:val="none" w:sz="0" w:space="0" w:color="auto" w:frame="1"/>
        </w:rPr>
        <w:t>0 штук.</w:t>
      </w:r>
    </w:p>
    <w:p w14:paraId="7F1B5424" w14:textId="354725BF" w:rsidR="00E80546" w:rsidRPr="001E4A87" w:rsidRDefault="00E80546" w:rsidP="00E80546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221F1F"/>
          <w:sz w:val="24"/>
          <w:szCs w:val="24"/>
          <w:u w:val="single"/>
        </w:rPr>
      </w:pPr>
      <w:r w:rsidRPr="001E4A87">
        <w:rPr>
          <w:rFonts w:ascii="Times New Roman" w:eastAsia="Times New Roman" w:hAnsi="Times New Roman"/>
          <w:b/>
          <w:bCs/>
          <w:color w:val="221F1F"/>
          <w:sz w:val="24"/>
          <w:szCs w:val="24"/>
          <w:u w:val="single"/>
        </w:rPr>
        <w:t>Характеристики:</w:t>
      </w:r>
    </w:p>
    <w:p w14:paraId="5677F438" w14:textId="77777777" w:rsidR="00E80546" w:rsidRPr="005D5083" w:rsidRDefault="00E80546" w:rsidP="00E8054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Генератори бензинові 6 кВт, 1 фаза (220 В)</w:t>
      </w:r>
      <w:bookmarkStart w:id="2" w:name="_GoBack"/>
      <w:bookmarkEnd w:id="2"/>
    </w:p>
    <w:p w14:paraId="52E0EE05" w14:textId="77777777" w:rsidR="00E80546" w:rsidRPr="00E80546" w:rsidRDefault="00E80546" w:rsidP="00E80546">
      <w:pPr>
        <w:rPr>
          <w:rFonts w:ascii="Times New Roman" w:hAnsi="Times New Roman"/>
          <w:b/>
          <w:bCs/>
          <w:sz w:val="24"/>
          <w:szCs w:val="24"/>
        </w:rPr>
      </w:pPr>
      <w:r w:rsidRPr="00E80546">
        <w:rPr>
          <w:rFonts w:ascii="Times New Roman" w:hAnsi="Times New Roman"/>
          <w:b/>
          <w:bCs/>
          <w:sz w:val="24"/>
          <w:szCs w:val="24"/>
        </w:rPr>
        <w:t>Технічні характеристики:</w:t>
      </w:r>
    </w:p>
    <w:p w14:paraId="1A182251" w14:textId="77777777" w:rsidR="00E80546" w:rsidRPr="005D5083" w:rsidRDefault="00E80546" w:rsidP="00E80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  <w:t>Номінальна потужність</w:t>
      </w:r>
    </w:p>
    <w:p w14:paraId="2AE93181" w14:textId="77777777" w:rsidR="00E80546" w:rsidRPr="005D5083" w:rsidRDefault="00E80546" w:rsidP="00E8054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UA"/>
        </w:rPr>
        <w:t>мін. значення:</w:t>
      </w:r>
      <w:r w:rsidRPr="005D5083"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 6.0</w:t>
      </w:r>
    </w:p>
    <w:p w14:paraId="4F1CDE8E" w14:textId="77777777" w:rsidR="00E80546" w:rsidRPr="005D5083" w:rsidRDefault="00E80546" w:rsidP="00E80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  <w:t>Максимальна потужність</w:t>
      </w:r>
    </w:p>
    <w:p w14:paraId="2192CC5F" w14:textId="77777777" w:rsidR="00E80546" w:rsidRPr="005D5083" w:rsidRDefault="00E80546" w:rsidP="00E8054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UA"/>
        </w:rPr>
        <w:t>мін. значення:</w:t>
      </w:r>
      <w:r w:rsidRPr="005D5083"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 6.4</w:t>
      </w:r>
    </w:p>
    <w:p w14:paraId="17B729BD" w14:textId="77777777" w:rsidR="00E80546" w:rsidRPr="005D5083" w:rsidRDefault="00E80546" w:rsidP="00E80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  <w:t>Обсяг паливного бака</w:t>
      </w:r>
    </w:p>
    <w:p w14:paraId="68C8E73D" w14:textId="77777777" w:rsidR="00E80546" w:rsidRPr="005D5083" w:rsidRDefault="00E80546" w:rsidP="00E8054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UA"/>
        </w:rPr>
        <w:t>мін. значення:</w:t>
      </w:r>
      <w:r w:rsidRPr="005D5083"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 20.0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 xml:space="preserve"> літрів</w:t>
      </w:r>
    </w:p>
    <w:p w14:paraId="7E5BF61C" w14:textId="77777777" w:rsidR="00E80546" w:rsidRPr="005D5083" w:rsidRDefault="00E80546" w:rsidP="00E80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  <w:t>Витрати палива</w:t>
      </w:r>
    </w:p>
    <w:p w14:paraId="28FD800B" w14:textId="77777777" w:rsidR="00E80546" w:rsidRPr="005D5083" w:rsidRDefault="00E80546" w:rsidP="00E8054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UA"/>
        </w:rPr>
        <w:t>мін. значення:</w:t>
      </w:r>
      <w:r w:rsidRPr="005D5083"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 1.5 </w:t>
      </w:r>
      <w:proofErr w:type="spellStart"/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UA"/>
        </w:rPr>
        <w:t>макс</w:t>
      </w:r>
      <w:proofErr w:type="spellEnd"/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UA"/>
        </w:rPr>
        <w:t>. значення:</w:t>
      </w:r>
      <w:r w:rsidRPr="005D5083"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 4.0</w:t>
      </w:r>
    </w:p>
    <w:p w14:paraId="2025E0D1" w14:textId="77777777" w:rsidR="00E80546" w:rsidRPr="005D5083" w:rsidRDefault="00E80546" w:rsidP="00E80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  <w:t>Гарантія</w:t>
      </w:r>
    </w:p>
    <w:p w14:paraId="682E7BF4" w14:textId="77777777" w:rsidR="00E80546" w:rsidRPr="005D5083" w:rsidRDefault="00E80546" w:rsidP="00E8054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UA"/>
        </w:rPr>
        <w:t>мін. значення:</w:t>
      </w:r>
      <w:r w:rsidRPr="005D5083"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 12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 xml:space="preserve"> місяців</w:t>
      </w:r>
    </w:p>
    <w:p w14:paraId="5A562B29" w14:textId="77777777" w:rsidR="00E80546" w:rsidRPr="005D5083" w:rsidRDefault="00E80546" w:rsidP="00E80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  <w:t>Тип генератора</w:t>
      </w:r>
    </w:p>
    <w:p w14:paraId="36C2B6D6" w14:textId="77777777" w:rsidR="00E80546" w:rsidRPr="005D5083" w:rsidRDefault="00E80546" w:rsidP="00E8054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бензиновий</w:t>
      </w:r>
    </w:p>
    <w:p w14:paraId="66ECFBA4" w14:textId="77777777" w:rsidR="00E80546" w:rsidRPr="005D5083" w:rsidRDefault="00E80546" w:rsidP="00E80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  <w:t>Кількість фаз</w:t>
      </w:r>
    </w:p>
    <w:p w14:paraId="2C7EC2DB" w14:textId="77777777" w:rsidR="00E80546" w:rsidRPr="005D5083" w:rsidRDefault="00E80546" w:rsidP="00E8054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1 фаза (220 В)</w:t>
      </w:r>
    </w:p>
    <w:p w14:paraId="16062434" w14:textId="77777777" w:rsidR="00E80546" w:rsidRPr="005D5083" w:rsidRDefault="00E80546" w:rsidP="00E80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  <w:t>Тип двигуна</w:t>
      </w:r>
    </w:p>
    <w:p w14:paraId="04A78DCD" w14:textId="77777777" w:rsidR="00E80546" w:rsidRPr="005D5083" w:rsidRDefault="00E80546" w:rsidP="00E8054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4х-тактний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, повітряне охолодження</w:t>
      </w:r>
    </w:p>
    <w:p w14:paraId="2AF799B6" w14:textId="77777777" w:rsidR="00E80546" w:rsidRPr="005D5083" w:rsidRDefault="00E80546" w:rsidP="00E80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  <w:t>Напруга</w:t>
      </w:r>
    </w:p>
    <w:p w14:paraId="77D0A358" w14:textId="77777777" w:rsidR="00E80546" w:rsidRPr="005D5083" w:rsidRDefault="00E80546" w:rsidP="00E8054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UA"/>
        </w:rPr>
        <w:t>допустимі значення:</w:t>
      </w:r>
      <w:r w:rsidRPr="005D5083"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 220В; 230В</w:t>
      </w:r>
    </w:p>
    <w:p w14:paraId="1A176B12" w14:textId="77777777" w:rsidR="00E80546" w:rsidRPr="005D5083" w:rsidRDefault="00E80546" w:rsidP="00E80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  <w:t>Відповідність ДСТУ</w:t>
      </w:r>
    </w:p>
    <w:p w14:paraId="0F734E02" w14:textId="77777777" w:rsidR="00E80546" w:rsidRPr="005D5083" w:rsidRDefault="00E80546" w:rsidP="00E8054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так</w:t>
      </w:r>
    </w:p>
    <w:p w14:paraId="55846C9B" w14:textId="77777777" w:rsidR="00E80546" w:rsidRPr="005D5083" w:rsidRDefault="00E80546" w:rsidP="00E80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  <w:t>Тип запуску</w:t>
      </w:r>
    </w:p>
    <w:p w14:paraId="544753E5" w14:textId="77777777" w:rsidR="00E80546" w:rsidRPr="005D5083" w:rsidRDefault="00E80546" w:rsidP="00E8054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UA"/>
        </w:rPr>
        <w:t>допустимі значення:</w:t>
      </w:r>
      <w:r w:rsidRPr="005D5083"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 електростартер; ручний стартер</w:t>
      </w:r>
    </w:p>
    <w:p w14:paraId="4F6A4D02" w14:textId="77777777" w:rsidR="00E80546" w:rsidRPr="005D5083" w:rsidRDefault="00E80546" w:rsidP="00E80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  <w:t>Режим роботи</w:t>
      </w:r>
    </w:p>
    <w:p w14:paraId="3C19373E" w14:textId="77777777" w:rsidR="00E80546" w:rsidRPr="005D5083" w:rsidRDefault="00E80546" w:rsidP="00E8054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резервне джерело струму</w:t>
      </w:r>
    </w:p>
    <w:p w14:paraId="2E69267B" w14:textId="77777777" w:rsidR="00E80546" w:rsidRPr="005D5083" w:rsidRDefault="00E80546" w:rsidP="00E80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  <w:t>Тип установки</w:t>
      </w:r>
    </w:p>
    <w:p w14:paraId="12F6182D" w14:textId="77777777" w:rsidR="00E80546" w:rsidRPr="005D5083" w:rsidRDefault="00E80546" w:rsidP="00E80546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портативні (переносні)</w:t>
      </w:r>
    </w:p>
    <w:p w14:paraId="060A2183" w14:textId="77777777" w:rsidR="00E80546" w:rsidRPr="005D5083" w:rsidRDefault="00E80546" w:rsidP="00E805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</w:pPr>
      <w:r w:rsidRPr="005D508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UA"/>
        </w:rPr>
        <w:t>Автоматика</w:t>
      </w:r>
    </w:p>
    <w:p w14:paraId="4DB443AE" w14:textId="77777777" w:rsidR="00E80546" w:rsidRDefault="00E80546" w:rsidP="00E8054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UA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Т</w:t>
      </w:r>
      <w:r w:rsidRPr="005D5083">
        <w:rPr>
          <w:rFonts w:ascii="Times New Roman" w:eastAsia="Times New Roman" w:hAnsi="Times New Roman"/>
          <w:color w:val="333333"/>
          <w:sz w:val="24"/>
          <w:szCs w:val="24"/>
          <w:lang w:eastAsia="ru-UA"/>
        </w:rPr>
        <w:t>ак</w:t>
      </w:r>
    </w:p>
    <w:p w14:paraId="53DF1E37" w14:textId="77777777" w:rsidR="00E80546" w:rsidRPr="005D5083" w:rsidRDefault="00E80546" w:rsidP="00E8054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UA"/>
        </w:rPr>
      </w:pPr>
    </w:p>
    <w:p w14:paraId="3196F701" w14:textId="77777777" w:rsidR="00E80546" w:rsidRPr="001E4A87" w:rsidRDefault="00E80546" w:rsidP="00E80546">
      <w:pPr>
        <w:spacing w:after="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</w:p>
    <w:p w14:paraId="078E9EBC" w14:textId="77777777" w:rsidR="00E80546" w:rsidRPr="001E4A87" w:rsidRDefault="00E80546" w:rsidP="00E805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A87">
        <w:rPr>
          <w:rFonts w:ascii="Times New Roman" w:hAnsi="Times New Roman"/>
          <w:b/>
          <w:sz w:val="24"/>
          <w:szCs w:val="24"/>
        </w:rPr>
        <w:t>ТЕХНІЧНІ ВИМОГИ</w:t>
      </w:r>
    </w:p>
    <w:p w14:paraId="056C3CB6" w14:textId="77777777" w:rsidR="00E80546" w:rsidRPr="001E4A87" w:rsidRDefault="00E80546" w:rsidP="00E80546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proofErr w:type="spellStart"/>
      <w:r w:rsidRPr="001E4A87">
        <w:rPr>
          <w:rFonts w:ascii="Times New Roman" w:hAnsi="Times New Roman"/>
          <w:b/>
          <w:bCs/>
          <w:sz w:val="24"/>
          <w:szCs w:val="24"/>
        </w:rPr>
        <w:t>Загальні</w:t>
      </w:r>
      <w:proofErr w:type="spellEnd"/>
      <w:r w:rsidRPr="001E4A8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E4A87">
        <w:rPr>
          <w:rFonts w:ascii="Times New Roman" w:hAnsi="Times New Roman"/>
          <w:b/>
          <w:bCs/>
          <w:sz w:val="24"/>
          <w:szCs w:val="24"/>
        </w:rPr>
        <w:t>вимоги</w:t>
      </w:r>
      <w:proofErr w:type="spellEnd"/>
      <w:r w:rsidRPr="001E4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A87">
        <w:rPr>
          <w:rFonts w:ascii="Times New Roman" w:hAnsi="Times New Roman"/>
          <w:sz w:val="24"/>
          <w:szCs w:val="24"/>
        </w:rPr>
        <w:t>технічне</w:t>
      </w:r>
      <w:proofErr w:type="spellEnd"/>
      <w:r w:rsidRPr="001E4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A87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1E4A87">
        <w:rPr>
          <w:rFonts w:ascii="Times New Roman" w:hAnsi="Times New Roman"/>
          <w:sz w:val="24"/>
          <w:szCs w:val="24"/>
        </w:rPr>
        <w:t xml:space="preserve"> Товару </w:t>
      </w:r>
      <w:proofErr w:type="spellStart"/>
      <w:r w:rsidRPr="001E4A87">
        <w:rPr>
          <w:rFonts w:ascii="Times New Roman" w:hAnsi="Times New Roman"/>
          <w:sz w:val="24"/>
          <w:szCs w:val="24"/>
        </w:rPr>
        <w:t>здійснюється</w:t>
      </w:r>
      <w:proofErr w:type="spellEnd"/>
      <w:r w:rsidRPr="001E4A87">
        <w:rPr>
          <w:rFonts w:ascii="Times New Roman" w:hAnsi="Times New Roman"/>
          <w:sz w:val="24"/>
          <w:szCs w:val="24"/>
        </w:rPr>
        <w:t xml:space="preserve"> силами і за </w:t>
      </w:r>
      <w:proofErr w:type="spellStart"/>
      <w:r w:rsidRPr="001E4A87">
        <w:rPr>
          <w:rFonts w:ascii="Times New Roman" w:hAnsi="Times New Roman"/>
          <w:sz w:val="24"/>
          <w:szCs w:val="24"/>
        </w:rPr>
        <w:t>рахунок</w:t>
      </w:r>
      <w:proofErr w:type="spellEnd"/>
      <w:r w:rsidRPr="001E4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4A87">
        <w:rPr>
          <w:rFonts w:ascii="Times New Roman" w:hAnsi="Times New Roman"/>
          <w:sz w:val="24"/>
          <w:szCs w:val="24"/>
        </w:rPr>
        <w:t>Постачальника</w:t>
      </w:r>
      <w:proofErr w:type="spellEnd"/>
      <w:r w:rsidRPr="001E4A87">
        <w:rPr>
          <w:rFonts w:ascii="Times New Roman" w:hAnsi="Times New Roman"/>
          <w:sz w:val="24"/>
          <w:szCs w:val="24"/>
        </w:rPr>
        <w:t>.</w:t>
      </w:r>
    </w:p>
    <w:p w14:paraId="2461BE41" w14:textId="77777777" w:rsidR="00E80546" w:rsidRPr="001E4A87" w:rsidRDefault="00E80546" w:rsidP="00E805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E4A87">
        <w:rPr>
          <w:rFonts w:ascii="Times New Roman" w:hAnsi="Times New Roman"/>
          <w:b/>
          <w:bCs/>
          <w:sz w:val="24"/>
          <w:szCs w:val="24"/>
        </w:rPr>
        <w:t xml:space="preserve">Доставка товару </w:t>
      </w:r>
      <w:r w:rsidRPr="001E4A87">
        <w:rPr>
          <w:rFonts w:ascii="Times New Roman" w:hAnsi="Times New Roman"/>
          <w:bCs/>
          <w:sz w:val="24"/>
          <w:szCs w:val="24"/>
        </w:rPr>
        <w:t xml:space="preserve">-за рахунок </w:t>
      </w:r>
      <w:r w:rsidRPr="001E4A87">
        <w:rPr>
          <w:rFonts w:ascii="Times New Roman" w:hAnsi="Times New Roman"/>
          <w:sz w:val="24"/>
          <w:szCs w:val="24"/>
        </w:rPr>
        <w:t>Постачальника</w:t>
      </w:r>
      <w:r w:rsidRPr="001E4A87">
        <w:rPr>
          <w:rFonts w:ascii="Times New Roman" w:hAnsi="Times New Roman"/>
          <w:color w:val="FF0000"/>
          <w:sz w:val="24"/>
          <w:szCs w:val="24"/>
        </w:rPr>
        <w:t>.</w:t>
      </w:r>
    </w:p>
    <w:p w14:paraId="54CC7690" w14:textId="77777777" w:rsidR="00E80546" w:rsidRPr="001E4A87" w:rsidRDefault="00E80546" w:rsidP="00E805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1E4A87">
        <w:rPr>
          <w:rFonts w:ascii="Times New Roman" w:hAnsi="Times New Roman"/>
          <w:b/>
          <w:bCs/>
          <w:sz w:val="24"/>
          <w:szCs w:val="24"/>
        </w:rPr>
        <w:t>. Вимоги до гарантійного обслуговування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42ED5FEF" w14:textId="77777777" w:rsidR="00E80546" w:rsidRPr="001E4A87" w:rsidRDefault="00E80546" w:rsidP="00E805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E4A87">
        <w:rPr>
          <w:rFonts w:ascii="Times New Roman" w:hAnsi="Times New Roman"/>
          <w:sz w:val="24"/>
          <w:szCs w:val="24"/>
        </w:rPr>
        <w:t xml:space="preserve">.1. </w:t>
      </w:r>
      <w:r w:rsidRPr="004E3CD3">
        <w:rPr>
          <w:rFonts w:ascii="Times New Roman" w:hAnsi="Times New Roman"/>
          <w:sz w:val="24"/>
          <w:szCs w:val="24"/>
        </w:rPr>
        <w:t xml:space="preserve">Термін гарантії на продукцію повинен складати не менше ніж </w:t>
      </w:r>
      <w:r>
        <w:rPr>
          <w:rFonts w:ascii="Times New Roman" w:hAnsi="Times New Roman"/>
          <w:sz w:val="24"/>
          <w:szCs w:val="24"/>
        </w:rPr>
        <w:t>12</w:t>
      </w:r>
      <w:r w:rsidRPr="004E3C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місяців</w:t>
      </w:r>
      <w:r w:rsidRPr="004E3CD3">
        <w:rPr>
          <w:rFonts w:ascii="Times New Roman" w:hAnsi="Times New Roman"/>
          <w:sz w:val="24"/>
          <w:szCs w:val="24"/>
        </w:rPr>
        <w:t>.</w:t>
      </w:r>
    </w:p>
    <w:p w14:paraId="278623B3" w14:textId="77777777" w:rsidR="00E80546" w:rsidRPr="0035678B" w:rsidRDefault="00E80546" w:rsidP="00E805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455A1" w14:textId="77777777" w:rsidR="00E80546" w:rsidRPr="00580743" w:rsidRDefault="00E80546" w:rsidP="00E80546">
      <w:pPr>
        <w:pStyle w:val="a4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/>
          <w:b/>
          <w:i/>
          <w:iCs/>
          <w:color w:val="221F1F"/>
          <w:sz w:val="24"/>
          <w:szCs w:val="24"/>
        </w:rPr>
      </w:pPr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*В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разі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наявності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в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даному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документі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посилань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на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конкретні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торговельну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марку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чи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фірму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, патент,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конструкцію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або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тип предмета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закупівлі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джерело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його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походження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або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виробника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після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такого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посилання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слід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вважати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в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наявності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вираз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«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або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еквівалент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»</w:t>
      </w:r>
    </w:p>
    <w:p w14:paraId="0725E5E5" w14:textId="77777777" w:rsidR="00E80546" w:rsidRPr="00580743" w:rsidRDefault="00E80546" w:rsidP="00E805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</w:pP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Запропоновані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учасником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характеристики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мають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бути не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гірші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ніж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вказані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в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зазначеній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вище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інформації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про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необхідні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технічні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якісні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кількісні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характеристики предмета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закупівлі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. У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випадку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надання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учасником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еквіваленту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,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він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має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надати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порівняльну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таблицю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запропонованого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товару, з товаром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який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вимагається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Замовником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.</w:t>
      </w:r>
    </w:p>
    <w:p w14:paraId="0FE48B95" w14:textId="057FEBBA" w:rsidR="00E80546" w:rsidRPr="00E80546" w:rsidRDefault="00E80546" w:rsidP="00E805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</w:pPr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Не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розглядатимуться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вважатимуться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такими,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що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не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відповідають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вимогам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замовника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пропозиції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на поставку товару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країною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походження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якого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є,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російська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федерація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та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республіка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 xml:space="preserve"> 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біл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UA"/>
        </w:rPr>
        <w:t>о</w:t>
      </w:r>
      <w:proofErr w:type="spellStart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русь</w:t>
      </w:r>
      <w:proofErr w:type="spellEnd"/>
      <w:r w:rsidRPr="00580743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UA" w:eastAsia="ru-UA"/>
        </w:rPr>
        <w:t>.</w:t>
      </w:r>
    </w:p>
    <w:p w14:paraId="3A4476DD" w14:textId="3C6BCA8B" w:rsidR="0016421B" w:rsidRPr="002046FE" w:rsidRDefault="0016421B" w:rsidP="002046F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розмір бюджетного призначення для предмета закупівлі</w:t>
      </w:r>
      <w:r w:rsidR="004C1085">
        <w:rPr>
          <w:rFonts w:ascii="Times New Roman" w:hAnsi="Times New Roman"/>
          <w:sz w:val="24"/>
          <w:szCs w:val="24"/>
        </w:rPr>
        <w:t xml:space="preserve"> </w:t>
      </w:r>
      <w:r w:rsidR="002046FE" w:rsidRPr="002046FE">
        <w:rPr>
          <w:rFonts w:ascii="Times New Roman" w:hAnsi="Times New Roman"/>
          <w:b/>
          <w:sz w:val="24"/>
          <w:szCs w:val="24"/>
        </w:rPr>
        <w:t xml:space="preserve">“Електрична енергія з розподілом” </w:t>
      </w:r>
      <w:r w:rsidR="002046FE" w:rsidRPr="002046F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за </w:t>
      </w:r>
      <w:r w:rsidR="002046FE" w:rsidRPr="002046FE">
        <w:rPr>
          <w:rFonts w:ascii="Times New Roman" w:hAnsi="Times New Roman"/>
          <w:sz w:val="24"/>
          <w:szCs w:val="24"/>
        </w:rPr>
        <w:t xml:space="preserve">ДК 021:2015: </w:t>
      </w:r>
      <w:r w:rsidR="002046FE" w:rsidRPr="002046FE">
        <w:rPr>
          <w:rFonts w:ascii="Times New Roman" w:hAnsi="Times New Roman"/>
          <w:iCs/>
          <w:sz w:val="24"/>
          <w:szCs w:val="24"/>
        </w:rPr>
        <w:t xml:space="preserve">09310000-5 Електрична енергія </w:t>
      </w:r>
      <w:r w:rsidR="002046FE" w:rsidRPr="002046FE">
        <w:rPr>
          <w:rFonts w:ascii="Times New Roman" w:hAnsi="Times New Roman"/>
          <w:sz w:val="24"/>
          <w:szCs w:val="24"/>
        </w:rPr>
        <w:t xml:space="preserve">– (електрична енергія) </w:t>
      </w:r>
      <w:r w:rsidRPr="000A35CE">
        <w:rPr>
          <w:rFonts w:ascii="Times New Roman" w:hAnsi="Times New Roman"/>
          <w:bCs/>
          <w:sz w:val="24"/>
          <w:szCs w:val="24"/>
        </w:rPr>
        <w:t xml:space="preserve">визначено відповідно до обґрунтованої потреби, наданої відповідальною особою, визначеною наказом </w:t>
      </w:r>
      <w:r w:rsidR="002046FE" w:rsidRPr="002046FE">
        <w:rPr>
          <w:rFonts w:ascii="Times New Roman" w:hAnsi="Times New Roman"/>
          <w:sz w:val="24"/>
          <w:szCs w:val="24"/>
          <w:lang w:eastAsia="ru-RU"/>
        </w:rPr>
        <w:t>від 10.01.2022 року № 3-од</w:t>
      </w:r>
      <w:r w:rsidR="002046FE" w:rsidRPr="000A35CE">
        <w:rPr>
          <w:rFonts w:ascii="Times New Roman" w:hAnsi="Times New Roman"/>
          <w:bCs/>
          <w:sz w:val="24"/>
          <w:szCs w:val="24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6F90D32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22006079" w14:textId="5510D3C2" w:rsidR="0016421B" w:rsidRPr="00E80546" w:rsidRDefault="0016421B" w:rsidP="001642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 w:rsidR="00E80546">
        <w:rPr>
          <w:rFonts w:ascii="Times New Roman" w:hAnsi="Times New Roman"/>
          <w:sz w:val="24"/>
          <w:szCs w:val="24"/>
        </w:rPr>
        <w:t xml:space="preserve">пропозицій в мережі </w:t>
      </w:r>
      <w:r w:rsidR="00E80546">
        <w:rPr>
          <w:rFonts w:ascii="Times New Roman" w:hAnsi="Times New Roman"/>
          <w:sz w:val="24"/>
          <w:szCs w:val="24"/>
          <w:lang w:val="en-US"/>
        </w:rPr>
        <w:t>Internet</w:t>
      </w:r>
      <w:r w:rsidR="00E80546">
        <w:rPr>
          <w:rFonts w:ascii="Times New Roman" w:hAnsi="Times New Roman"/>
          <w:sz w:val="24"/>
          <w:szCs w:val="24"/>
        </w:rPr>
        <w:t>.</w:t>
      </w:r>
    </w:p>
    <w:p w14:paraId="0381C087" w14:textId="38AF26CD" w:rsidR="0016421B" w:rsidRPr="00105F9F" w:rsidRDefault="0016421B" w:rsidP="001642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 w:rsidR="002046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E80546" w:rsidRPr="00E80546">
        <w:rPr>
          <w:rFonts w:ascii="Times New Roman" w:hAnsi="Times New Roman"/>
          <w:sz w:val="24"/>
          <w:szCs w:val="24"/>
          <w:shd w:val="clear" w:color="auto" w:fill="F4F7FA"/>
          <w:lang w:val="ru-RU"/>
        </w:rPr>
        <w:t>700</w:t>
      </w:r>
      <w:r w:rsidR="002046FE">
        <w:rPr>
          <w:rFonts w:ascii="Times New Roman" w:hAnsi="Times New Roman"/>
          <w:sz w:val="24"/>
          <w:szCs w:val="24"/>
          <w:shd w:val="clear" w:color="auto" w:fill="F4F7FA"/>
        </w:rPr>
        <w:t xml:space="preserve"> 000,00 </w:t>
      </w:r>
      <w:r w:rsidRPr="00105F9F">
        <w:rPr>
          <w:rFonts w:ascii="Times New Roman" w:hAnsi="Times New Roman"/>
          <w:sz w:val="24"/>
          <w:szCs w:val="24"/>
        </w:rPr>
        <w:t>грн</w:t>
      </w:r>
      <w:r w:rsidR="002046FE">
        <w:rPr>
          <w:rFonts w:ascii="Times New Roman" w:hAnsi="Times New Roman"/>
          <w:sz w:val="24"/>
          <w:szCs w:val="24"/>
        </w:rPr>
        <w:t>.</w:t>
      </w:r>
      <w:r w:rsidRPr="00105F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23C3A1DC" w14:textId="77777777" w:rsidR="0016421B" w:rsidRPr="000A35CE" w:rsidRDefault="0016421B" w:rsidP="0016421B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відкриті торги з особливостями</w:t>
      </w:r>
    </w:p>
    <w:p w14:paraId="17F52223" w14:textId="77777777" w:rsidR="004518E6" w:rsidRDefault="004518E6"/>
    <w:sectPr w:rsidR="004518E6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974"/>
    <w:multiLevelType w:val="hybridMultilevel"/>
    <w:tmpl w:val="0EC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60B9"/>
    <w:multiLevelType w:val="hybridMultilevel"/>
    <w:tmpl w:val="20F4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704"/>
    <w:multiLevelType w:val="hybridMultilevel"/>
    <w:tmpl w:val="C2DAA7F0"/>
    <w:lvl w:ilvl="0" w:tplc="7EBA3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646F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DB79BE"/>
    <w:multiLevelType w:val="multilevel"/>
    <w:tmpl w:val="86FE4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377B2E74"/>
    <w:multiLevelType w:val="hybridMultilevel"/>
    <w:tmpl w:val="1E10C8CE"/>
    <w:lvl w:ilvl="0" w:tplc="071074B0">
      <w:start w:val="1"/>
      <w:numFmt w:val="decimal"/>
      <w:lvlText w:val="%1."/>
      <w:lvlJc w:val="left"/>
      <w:pPr>
        <w:ind w:left="644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3A152B"/>
    <w:multiLevelType w:val="hybridMultilevel"/>
    <w:tmpl w:val="A1141132"/>
    <w:lvl w:ilvl="0" w:tplc="240A01B4">
      <w:start w:val="1"/>
      <w:numFmt w:val="decimal"/>
      <w:lvlText w:val="%1."/>
      <w:lvlJc w:val="left"/>
      <w:pPr>
        <w:ind w:left="454" w:hanging="224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1" w:tplc="BE1CB864">
      <w:start w:val="1"/>
      <w:numFmt w:val="decimal"/>
      <w:lvlText w:val="%2)"/>
      <w:lvlJc w:val="left"/>
      <w:pPr>
        <w:ind w:left="230" w:hanging="245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2" w:tplc="6C2EB22E">
      <w:numFmt w:val="bullet"/>
      <w:lvlText w:val="•"/>
      <w:lvlJc w:val="left"/>
      <w:pPr>
        <w:ind w:left="1563" w:hanging="245"/>
      </w:pPr>
      <w:rPr>
        <w:lang w:val="uk-UA" w:eastAsia="en-US" w:bidi="ar-SA"/>
      </w:rPr>
    </w:lvl>
    <w:lvl w:ilvl="3" w:tplc="43B4B5E8">
      <w:numFmt w:val="bullet"/>
      <w:lvlText w:val="•"/>
      <w:lvlJc w:val="left"/>
      <w:pPr>
        <w:ind w:left="2666" w:hanging="245"/>
      </w:pPr>
      <w:rPr>
        <w:lang w:val="uk-UA" w:eastAsia="en-US" w:bidi="ar-SA"/>
      </w:rPr>
    </w:lvl>
    <w:lvl w:ilvl="4" w:tplc="291C5CEA">
      <w:numFmt w:val="bullet"/>
      <w:lvlText w:val="•"/>
      <w:lvlJc w:val="left"/>
      <w:pPr>
        <w:ind w:left="3769" w:hanging="245"/>
      </w:pPr>
      <w:rPr>
        <w:lang w:val="uk-UA" w:eastAsia="en-US" w:bidi="ar-SA"/>
      </w:rPr>
    </w:lvl>
    <w:lvl w:ilvl="5" w:tplc="F8AA3970">
      <w:numFmt w:val="bullet"/>
      <w:lvlText w:val="•"/>
      <w:lvlJc w:val="left"/>
      <w:pPr>
        <w:ind w:left="4872" w:hanging="245"/>
      </w:pPr>
      <w:rPr>
        <w:lang w:val="uk-UA" w:eastAsia="en-US" w:bidi="ar-SA"/>
      </w:rPr>
    </w:lvl>
    <w:lvl w:ilvl="6" w:tplc="DBCA9600">
      <w:numFmt w:val="bullet"/>
      <w:lvlText w:val="•"/>
      <w:lvlJc w:val="left"/>
      <w:pPr>
        <w:ind w:left="5976" w:hanging="245"/>
      </w:pPr>
      <w:rPr>
        <w:lang w:val="uk-UA" w:eastAsia="en-US" w:bidi="ar-SA"/>
      </w:rPr>
    </w:lvl>
    <w:lvl w:ilvl="7" w:tplc="F77AA4B2">
      <w:numFmt w:val="bullet"/>
      <w:lvlText w:val="•"/>
      <w:lvlJc w:val="left"/>
      <w:pPr>
        <w:ind w:left="7079" w:hanging="245"/>
      </w:pPr>
      <w:rPr>
        <w:lang w:val="uk-UA" w:eastAsia="en-US" w:bidi="ar-SA"/>
      </w:rPr>
    </w:lvl>
    <w:lvl w:ilvl="8" w:tplc="D40C7966">
      <w:numFmt w:val="bullet"/>
      <w:lvlText w:val="•"/>
      <w:lvlJc w:val="left"/>
      <w:pPr>
        <w:ind w:left="8182" w:hanging="245"/>
      </w:pPr>
      <w:rPr>
        <w:lang w:val="uk-UA" w:eastAsia="en-US" w:bidi="ar-SA"/>
      </w:rPr>
    </w:lvl>
  </w:abstractNum>
  <w:abstractNum w:abstractNumId="9" w15:restartNumberingAfterBreak="0">
    <w:nsid w:val="3EB2056A"/>
    <w:multiLevelType w:val="hybridMultilevel"/>
    <w:tmpl w:val="E424CC9C"/>
    <w:lvl w:ilvl="0" w:tplc="C9648D8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1" w15:restartNumberingAfterBreak="0">
    <w:nsid w:val="5EE84014"/>
    <w:multiLevelType w:val="hybridMultilevel"/>
    <w:tmpl w:val="1018E6AE"/>
    <w:lvl w:ilvl="0" w:tplc="4BDA5306">
      <w:numFmt w:val="bullet"/>
      <w:lvlText w:val="-"/>
      <w:lvlJc w:val="left"/>
      <w:pPr>
        <w:ind w:left="92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A6FE0614">
      <w:numFmt w:val="bullet"/>
      <w:lvlText w:val="•"/>
      <w:lvlJc w:val="left"/>
      <w:pPr>
        <w:ind w:left="1866" w:hanging="130"/>
      </w:pPr>
      <w:rPr>
        <w:lang w:val="uk-UA" w:eastAsia="en-US" w:bidi="ar-SA"/>
      </w:rPr>
    </w:lvl>
    <w:lvl w:ilvl="2" w:tplc="A0E0282C">
      <w:numFmt w:val="bullet"/>
      <w:lvlText w:val="•"/>
      <w:lvlJc w:val="left"/>
      <w:pPr>
        <w:ind w:left="2813" w:hanging="130"/>
      </w:pPr>
      <w:rPr>
        <w:lang w:val="uk-UA" w:eastAsia="en-US" w:bidi="ar-SA"/>
      </w:rPr>
    </w:lvl>
    <w:lvl w:ilvl="3" w:tplc="91420C76">
      <w:numFmt w:val="bullet"/>
      <w:lvlText w:val="•"/>
      <w:lvlJc w:val="left"/>
      <w:pPr>
        <w:ind w:left="3760" w:hanging="130"/>
      </w:pPr>
      <w:rPr>
        <w:lang w:val="uk-UA" w:eastAsia="en-US" w:bidi="ar-SA"/>
      </w:rPr>
    </w:lvl>
    <w:lvl w:ilvl="4" w:tplc="49ACDFC2">
      <w:numFmt w:val="bullet"/>
      <w:lvlText w:val="•"/>
      <w:lvlJc w:val="left"/>
      <w:pPr>
        <w:ind w:left="4707" w:hanging="130"/>
      </w:pPr>
      <w:rPr>
        <w:lang w:val="uk-UA" w:eastAsia="en-US" w:bidi="ar-SA"/>
      </w:rPr>
    </w:lvl>
    <w:lvl w:ilvl="5" w:tplc="AA5C3162">
      <w:numFmt w:val="bullet"/>
      <w:lvlText w:val="•"/>
      <w:lvlJc w:val="left"/>
      <w:pPr>
        <w:ind w:left="5654" w:hanging="130"/>
      </w:pPr>
      <w:rPr>
        <w:lang w:val="uk-UA" w:eastAsia="en-US" w:bidi="ar-SA"/>
      </w:rPr>
    </w:lvl>
    <w:lvl w:ilvl="6" w:tplc="DE8C4FD4">
      <w:numFmt w:val="bullet"/>
      <w:lvlText w:val="•"/>
      <w:lvlJc w:val="left"/>
      <w:pPr>
        <w:ind w:left="6601" w:hanging="130"/>
      </w:pPr>
      <w:rPr>
        <w:lang w:val="uk-UA" w:eastAsia="en-US" w:bidi="ar-SA"/>
      </w:rPr>
    </w:lvl>
    <w:lvl w:ilvl="7" w:tplc="F98882E2">
      <w:numFmt w:val="bullet"/>
      <w:lvlText w:val="•"/>
      <w:lvlJc w:val="left"/>
      <w:pPr>
        <w:ind w:left="7548" w:hanging="130"/>
      </w:pPr>
      <w:rPr>
        <w:lang w:val="uk-UA" w:eastAsia="en-US" w:bidi="ar-SA"/>
      </w:rPr>
    </w:lvl>
    <w:lvl w:ilvl="8" w:tplc="948EAB26">
      <w:numFmt w:val="bullet"/>
      <w:lvlText w:val="•"/>
      <w:lvlJc w:val="left"/>
      <w:pPr>
        <w:ind w:left="8495" w:hanging="130"/>
      </w:pPr>
      <w:rPr>
        <w:lang w:val="uk-UA" w:eastAsia="en-US" w:bidi="ar-SA"/>
      </w:rPr>
    </w:lvl>
  </w:abstractNum>
  <w:abstractNum w:abstractNumId="12" w15:restartNumberingAfterBreak="0">
    <w:nsid w:val="78E95ABA"/>
    <w:multiLevelType w:val="hybridMultilevel"/>
    <w:tmpl w:val="DAB83E1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1"/>
  </w:num>
  <w:num w:numId="6">
    <w:abstractNumId w:val="4"/>
  </w:num>
  <w:num w:numId="7">
    <w:abstractNumId w:val="12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69"/>
    <w:rsid w:val="00105F9F"/>
    <w:rsid w:val="0016421B"/>
    <w:rsid w:val="002046FE"/>
    <w:rsid w:val="002A4369"/>
    <w:rsid w:val="004518E6"/>
    <w:rsid w:val="004C1085"/>
    <w:rsid w:val="0071119E"/>
    <w:rsid w:val="00A8666F"/>
    <w:rsid w:val="00BC0C65"/>
    <w:rsid w:val="00E8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DCC7"/>
  <w15:chartTrackingRefBased/>
  <w15:docId w15:val="{294643E2-9022-44A4-8884-6196C3F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A8666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34"/>
    <w:qFormat/>
    <w:locked/>
    <w:rsid w:val="0016421B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34"/>
    <w:qFormat/>
    <w:rsid w:val="0016421B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1642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16421B"/>
    <w:rPr>
      <w:rFonts w:cs="Times New Roman"/>
    </w:rPr>
  </w:style>
  <w:style w:type="character" w:customStyle="1" w:styleId="ng-binding1">
    <w:name w:val="ng-binding1"/>
    <w:basedOn w:val="a0"/>
    <w:rsid w:val="0016421B"/>
  </w:style>
  <w:style w:type="character" w:styleId="a5">
    <w:name w:val="Hyperlink"/>
    <w:basedOn w:val="a0"/>
    <w:uiPriority w:val="99"/>
    <w:unhideWhenUsed/>
    <w:rsid w:val="0016421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6421B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852,baiaagaaboqcaaadeqmaaaufawaaaaaaaaaaaaaaaaaaaaaaaaaaaaaaaaaaaaaaaaaaaaaaaaaaaaaaaaaaaaaaaaaaaaaaaaaaaaaaaaaaaaaaaaaaaaaaaaaaaaaaaaaaaaaaaaaaaaaaaaaaaaaaaaaaaaaaaaaaaaaaaaaaaaaaaaaaaaaaaaaaaaaaaaaaaaaaaaaaaaaaaaaaaaaaaaaaaaaaaaaaaaaa"/>
    <w:rsid w:val="0016421B"/>
  </w:style>
  <w:style w:type="character" w:customStyle="1" w:styleId="h-hidden">
    <w:name w:val="h-hidden"/>
    <w:basedOn w:val="a0"/>
    <w:rsid w:val="00105F9F"/>
  </w:style>
  <w:style w:type="paragraph" w:styleId="a6">
    <w:name w:val="Body Text"/>
    <w:basedOn w:val="a"/>
    <w:link w:val="a7"/>
    <w:uiPriority w:val="99"/>
    <w:unhideWhenUsed/>
    <w:qFormat/>
    <w:rsid w:val="00105F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a7">
    <w:name w:val="Основний текст Знак"/>
    <w:basedOn w:val="a0"/>
    <w:link w:val="a6"/>
    <w:uiPriority w:val="99"/>
    <w:rsid w:val="00105F9F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21">
    <w:name w:val="Основной текст с отступом 21"/>
    <w:basedOn w:val="a"/>
    <w:qFormat/>
    <w:rsid w:val="00105F9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rsid w:val="00A8666F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A8666F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  <w:style w:type="table" w:customStyle="1" w:styleId="11">
    <w:name w:val="Сітка таблиці1"/>
    <w:basedOn w:val="a1"/>
    <w:next w:val="a8"/>
    <w:uiPriority w:val="39"/>
    <w:rsid w:val="0071119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1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204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Iauiue1">
    <w:name w:val="Iau?iue1"/>
    <w:rsid w:val="002046F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uk-UA" w:eastAsia="zh-CN" w:bidi="hi-IN"/>
    </w:rPr>
  </w:style>
  <w:style w:type="character" w:styleId="aa">
    <w:name w:val="Emphasis"/>
    <w:uiPriority w:val="20"/>
    <w:qFormat/>
    <w:rsid w:val="002046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9</cp:revision>
  <dcterms:created xsi:type="dcterms:W3CDTF">2025-01-20T13:23:00Z</dcterms:created>
  <dcterms:modified xsi:type="dcterms:W3CDTF">2025-01-27T10:19:00Z</dcterms:modified>
</cp:coreProperties>
</file>